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Um (1) .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61395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502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B91079-0738-4BB2-86F6-6AB1CADE0F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4C4603-9DF1-4155-B29D-7462090069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528332-1B8B-4B1F-BDE0-20F795941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567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53136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76355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02956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62110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