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urgente de calhas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Unidade Básica de Saúde (UBS) do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226653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6022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E10958E-424C-42A1-B506-952780D6A5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213C100-B535-487F-9F6D-2155A842AD1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8DD1B2B-747D-4E19-92BA-3E793C1C6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2349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60415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27186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88843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57217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