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Domingos de Oliveira Braga, Vila Miranda,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28678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ABD001E-2BA5-472D-95EE-C225786F6D5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6DE3EAD-ED45-40D8-8C9D-FBC7DE93E28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C3E896E-E9CE-47C0-B0EC-BAC28A2D03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12743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9017487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0640364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845436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0517739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122246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