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Mogi-Guaçu,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6922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4B8F5D5-09D6-4262-AA84-FCB6E8684B0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E3DBA1B-1297-4396-8F55-F2CAA896E47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5A8FD4E-4D3C-4D76-972D-8D112E4B28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802111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0815793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346349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002387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2546982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836647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