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Geoseppe Campiche, Residencial Santa Joana,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8864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2FAB93E-B4F6-4F34-8C88-EAC429853AB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BE37802-667D-459A-B534-0DDB82CDAB3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CACB6D4-143F-4324-95A9-C4DC1430AA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721428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0912447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6386122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9931098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5554434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6885677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