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Valentim Squarizzi, Residencial Portal do Lago,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73944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040B02-D3BD-4C19-9544-7DC8049ED7E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6246A0-0660-4284-A535-230F13C4E8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B022E65-8053-40B5-9736-6853CFEAC8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16136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70762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77063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1443228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735572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96100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