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Professora Hercy Moraes 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5827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81A6EB3-2053-405E-B830-756C1A8D3DD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A736ACE-3C24-4A90-8855-3A9F4C95138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481971-0E5C-4CCB-96F8-F5EDCB842F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336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21655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47633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4042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94015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7122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