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Jacynto Mario Mazon,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622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DBAB1E-C6B4-489C-837F-0418F957B09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8B4256-7CEA-4A32-BEDF-37833642B9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D55B0C-606F-4081-B885-51980DB81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7193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49645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52190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01736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18813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25814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