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621632FB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D228D4" w:rsidR="00D228D4">
        <w:t>Maria das Graças de Carvalho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943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4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B4AB-BF01-4345-B984-6D9BD4B23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2025-11-10T17:16:00Z</dcterms:created>
  <dcterms:modified xsi:type="dcterms:W3CDTF">2025-11-10T17:16:00Z</dcterms:modified>
</cp:coreProperties>
</file>