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Técnica para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Dias Cruz Mota, 110 - Jardim Nova Esperança II.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Análise Técnica para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Dias Cruz Mota, 110 - Jardim Nova Esperança II.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solicitação foi realizada pelos moradores do bairro, preocupados com o risco de queda da árvore.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5012480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56429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8AD6A7C-9942-4B89-8B42-7A03B438B18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78463EF-FEA2-4430-B869-4A437767D9B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339878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761319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2023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3155662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81674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96831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