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Evangelho Quadrangular, Parque Silva Azevedo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99746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88884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97599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953207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24482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443492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159625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