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dedetização contra o aparecimento de escorpiões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Antonio Sanches Lopes, altura do n° 145 - Jd. Aclimação.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93692249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4526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46387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397190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07011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067119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501283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