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4C8EDC6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1FAB656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0D5D89B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587909E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367D7CE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72E1E5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F4E905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54048EA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4DE0B0B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Nicolau Portilho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120, 126, 148, 165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3FE7805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2F32939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425504D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52A75EA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79E82A5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25870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5259BF27" w14:textId="5D16C2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5958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