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tornar a Rua Anelita Rosa Batista em mão única do cruzamento da Rua Sergio Poltuski até a Rua Antonio Sanches Lopes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Anelita Rosa Batista, do cruzamento com a Rua Sergio Poltuski até 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634732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189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9312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7294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2113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94792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2463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