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no cruzamento com a Rua Doze,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12269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4787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6113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030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6443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66124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0636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