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Pitangueiras cruzamento com a Avenida Mario Covas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74687685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23008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8648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91229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47852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4590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83822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