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Lombada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Ipê Branco, altura do número 57,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51744601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4749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877534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318138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485141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3995890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895583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