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Jaboticabal (Antiga Rua Onze), cruzamento com a Rua dos Angelins (Antiga Rua Sete),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238997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934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3968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45501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17994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49683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29536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