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altura do n° 2, 6, 7 e 30,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617896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00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574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778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187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0884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5033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