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A2003" w:rsidRPr="002A2003" w:rsidP="002A2003" w14:paraId="28D6C0A1" w14:textId="1BD18B6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2A2003">
        <w:rPr>
          <w:rFonts w:ascii="Bookman Old Style" w:hAnsi="Bookman Old Style" w:cs="Arial"/>
          <w:sz w:val="24"/>
          <w:szCs w:val="24"/>
        </w:rPr>
        <w:t xml:space="preserve">providências no sentido de realizar o serviço de </w:t>
      </w:r>
      <w:r w:rsidRPr="002A2003">
        <w:rPr>
          <w:rFonts w:ascii="Bookman Old Style" w:hAnsi="Bookman Old Style" w:cs="Arial"/>
          <w:b/>
          <w:bCs/>
          <w:sz w:val="24"/>
          <w:szCs w:val="24"/>
        </w:rPr>
        <w:t>CATA-TRECO E LIMPEZA</w:t>
      </w:r>
      <w:r w:rsidRPr="002A2003">
        <w:rPr>
          <w:rFonts w:ascii="Bookman Old Style" w:hAnsi="Bookman Old Style" w:cs="Arial"/>
          <w:sz w:val="24"/>
          <w:szCs w:val="24"/>
        </w:rPr>
        <w:t xml:space="preserve"> das áreas públicas localizadas no </w:t>
      </w:r>
      <w:r w:rsidRPr="00FE3D3A" w:rsidR="00E43B76">
        <w:rPr>
          <w:rFonts w:ascii="Bookman Old Style" w:hAnsi="Bookman Old Style" w:cs="Arial"/>
          <w:sz w:val="24"/>
          <w:szCs w:val="24"/>
        </w:rPr>
        <w:t>Jar</w:t>
      </w:r>
      <w:r w:rsidR="00D63579">
        <w:rPr>
          <w:rFonts w:ascii="Bookman Old Style" w:hAnsi="Bookman Old Style" w:cs="Arial"/>
          <w:sz w:val="24"/>
          <w:szCs w:val="24"/>
        </w:rPr>
        <w:t>dim Dulce</w:t>
      </w:r>
      <w:r w:rsidRPr="002A2003">
        <w:rPr>
          <w:rFonts w:ascii="Bookman Old Style" w:hAnsi="Bookman Old Style" w:cs="Arial"/>
          <w:sz w:val="24"/>
          <w:szCs w:val="24"/>
        </w:rPr>
        <w:t>, especialmente nos pontos de descarte irregular de resíduos.</w:t>
      </w:r>
    </w:p>
    <w:p w:rsidR="002A2003" w:rsidRPr="002A2003" w:rsidP="002A2003" w14:paraId="51A8B92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0C72" w:rsidRPr="00E10C72" w:rsidP="002A2003" w14:paraId="662674BD" w14:textId="50D2FC4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A2003">
        <w:rPr>
          <w:rFonts w:ascii="Bookman Old Style" w:hAnsi="Bookman Old Style" w:cs="Arial"/>
          <w:sz w:val="24"/>
          <w:szCs w:val="24"/>
        </w:rPr>
        <w:t>A solicitação se faz necessária, visto que o acúmulo de entulho, móveis velhos e materiais descartados indevidamente tem transformado essas áreas em pontos viciados de descarte, atraindo animais peçonhentos, favorecendo a proliferação de insetos e comprometendo a segurança e a qualidade de vida dos moradores da região.</w:t>
      </w:r>
    </w:p>
    <w:p w:rsidR="00E10C72" w:rsidRPr="00E207DC" w:rsidP="008D2EA3" w14:paraId="4E16852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5219F64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A2003">
        <w:rPr>
          <w:rFonts w:ascii="Bookman Old Style" w:hAnsi="Bookman Old Style" w:cs="Arial"/>
          <w:sz w:val="24"/>
          <w:szCs w:val="24"/>
          <w:lang w:val="pt"/>
        </w:rPr>
        <w:t>26</w:t>
      </w:r>
      <w:r w:rsidR="00860248">
        <w:rPr>
          <w:rFonts w:ascii="Bookman Old Style" w:hAnsi="Bookman Old Style" w:cs="Arial"/>
          <w:sz w:val="24"/>
          <w:szCs w:val="24"/>
          <w:lang w:val="pt"/>
        </w:rPr>
        <w:t xml:space="preserve"> de maio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9764648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12E2"/>
    <w:rsid w:val="002A200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D56AD"/>
    <w:rsid w:val="005E1C4F"/>
    <w:rsid w:val="0060298E"/>
    <w:rsid w:val="0060397B"/>
    <w:rsid w:val="006173F3"/>
    <w:rsid w:val="00617CBB"/>
    <w:rsid w:val="006549D1"/>
    <w:rsid w:val="006775E8"/>
    <w:rsid w:val="006905C5"/>
    <w:rsid w:val="00697F1C"/>
    <w:rsid w:val="006D1E9A"/>
    <w:rsid w:val="006E3D9F"/>
    <w:rsid w:val="00715E51"/>
    <w:rsid w:val="00733E4D"/>
    <w:rsid w:val="00750A27"/>
    <w:rsid w:val="00775E4C"/>
    <w:rsid w:val="007928A5"/>
    <w:rsid w:val="007F3E4B"/>
    <w:rsid w:val="00860248"/>
    <w:rsid w:val="00863070"/>
    <w:rsid w:val="008815E6"/>
    <w:rsid w:val="008A1DF9"/>
    <w:rsid w:val="008A550D"/>
    <w:rsid w:val="008D2EA3"/>
    <w:rsid w:val="008E2449"/>
    <w:rsid w:val="009124B0"/>
    <w:rsid w:val="009147B0"/>
    <w:rsid w:val="00933349"/>
    <w:rsid w:val="0094157F"/>
    <w:rsid w:val="009B3512"/>
    <w:rsid w:val="009C679C"/>
    <w:rsid w:val="009D0513"/>
    <w:rsid w:val="00A2334C"/>
    <w:rsid w:val="00A35660"/>
    <w:rsid w:val="00A53699"/>
    <w:rsid w:val="00A56264"/>
    <w:rsid w:val="00A74DE6"/>
    <w:rsid w:val="00A960C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40481"/>
    <w:rsid w:val="00D42902"/>
    <w:rsid w:val="00D53039"/>
    <w:rsid w:val="00D55DAD"/>
    <w:rsid w:val="00D63579"/>
    <w:rsid w:val="00DA2E3A"/>
    <w:rsid w:val="00DF777C"/>
    <w:rsid w:val="00E03E03"/>
    <w:rsid w:val="00E05950"/>
    <w:rsid w:val="00E10C72"/>
    <w:rsid w:val="00E16895"/>
    <w:rsid w:val="00E207DC"/>
    <w:rsid w:val="00E22BAA"/>
    <w:rsid w:val="00E40440"/>
    <w:rsid w:val="00E43B76"/>
    <w:rsid w:val="00E54AC6"/>
    <w:rsid w:val="00EE3C64"/>
    <w:rsid w:val="00F25BA2"/>
    <w:rsid w:val="00F31243"/>
    <w:rsid w:val="00F4616F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2025-05-26T14:37:00Z</dcterms:created>
  <dcterms:modified xsi:type="dcterms:W3CDTF">2025-05-26T14:37:00Z</dcterms:modified>
</cp:coreProperties>
</file>