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- altura nº 340 -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0165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464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561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22690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0906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68623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62762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