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187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575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81481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3729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6096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9598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7683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