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Dutra Pereira,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312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4405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68242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20283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3255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1030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6518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