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Ester Botechia Verza,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720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5891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4485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6469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439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1390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3964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