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Olivas,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83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715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51868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44871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4865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3623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1180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