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Hortências,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976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692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51844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3089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5196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8138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3964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