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2612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4540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47101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813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80075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31669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20737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