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Quatro,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616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4056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93689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25117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3823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96108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77989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