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Warde Khalil El Kassis,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97373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867055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2755818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246959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512952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502972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891338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