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Athaide Hoffman,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147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2427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993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62975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7352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02786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37907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