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Antônio Sanguini,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340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81648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04773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00095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47842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073261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3683243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