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Aquidaba,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054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7965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14097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62086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40579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80596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74325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