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Afonso Pena,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63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013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6640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62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2406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3607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6498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