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Madalena da Silva,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6105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7913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32599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47174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93706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29506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32476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