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Vitórias, Jardim Picerno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1534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67766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164582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9648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82590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99713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52114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