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São Paulo,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833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3431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88456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1630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92730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4540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85755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