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Goianésia,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410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1195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78014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73858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5425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98941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5566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