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Estudo Técnico e providências para resolver o empoçamento de água próximo ao meio fio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Paz, altura do n° 175, Picerno.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936682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8016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3430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51057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0796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49043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06107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