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1025, 1071, 1194, 1220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857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3443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8f825d43304df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a5fb2346-3784-47de-b66d-6e80f78c41d9.png" Id="R5ab3b8d2d87940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5fb2346-3784-47de-b66d-6e80f78c41d9.png" Id="R908f825d43304d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