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Gomes Soares,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583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8777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36116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05766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82259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33303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67266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