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Francisco de Salles,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5469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829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82807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7913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4578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96419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985152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