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7155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3659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80075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71350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93163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98090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26478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