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Vicente Rodrigues, Jardim Bom Retiro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09397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22486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5166599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6101250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032279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7386947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8470995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