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Pintura faixa de pedestre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Aureo Laurindo da Silva nº27 - Jd. Ypês ( em frente Emei).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27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380464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985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7789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79625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10146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45150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82722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