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094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7134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17063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70640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9539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76703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4738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