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Castanheiras,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5913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360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98415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20157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77068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16820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87796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