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Olivio Callegari , Industrial Veccon Gamma,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76681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97054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5976777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2662107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36932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8530913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944298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