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Belarmina Dias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312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09750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92781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b9e60a81474eb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9d9395cf-50d9-49d5-9863-ce73d139f7a2.png" Id="R6e253a6c6d4b41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d9395cf-50d9-49d5-9863-ce73d139f7a2.png" Id="R16b9e60a81474e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