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Irmã Dulce, Jardim Barcelona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34106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986854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5281943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9846511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0052150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6595600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2227926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