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Rebouças 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116072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8456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178893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192650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614424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66958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55372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